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76" w:rsidRPr="00807276" w:rsidRDefault="00807276" w:rsidP="0080727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Perpetua" w:hAnsi="Perpetu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15C9BE" wp14:editId="77E96965">
            <wp:simplePos x="0" y="0"/>
            <wp:positionH relativeFrom="column">
              <wp:posOffset>-314325</wp:posOffset>
            </wp:positionH>
            <wp:positionV relativeFrom="paragraph">
              <wp:posOffset>-628650</wp:posOffset>
            </wp:positionV>
            <wp:extent cx="85725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2C0" w:rsidRPr="00807276">
        <w:rPr>
          <w:b/>
          <w:sz w:val="24"/>
          <w:szCs w:val="24"/>
        </w:rPr>
        <w:t xml:space="preserve"> SUMMARY OF PARTICIPATION IN A RECORDED/ARCHIVED WEBINAR</w:t>
      </w:r>
    </w:p>
    <w:p w:rsidR="00F702C0" w:rsidRDefault="00F702C0">
      <w:r>
        <w:t>Catechist Name: _______________________</w:t>
      </w:r>
      <w:r w:rsidR="00871F02">
        <w:t>_</w:t>
      </w:r>
      <w:r>
        <w:t>___</w:t>
      </w:r>
      <w:r w:rsidR="00807276">
        <w:t>_ Parish</w:t>
      </w:r>
      <w:r>
        <w:t>: _______________________________</w:t>
      </w:r>
    </w:p>
    <w:p w:rsidR="00F702C0" w:rsidRDefault="00F702C0" w:rsidP="00807276">
      <w:pPr>
        <w:pBdr>
          <w:bottom w:val="dotted" w:sz="24" w:space="1" w:color="auto"/>
        </w:pBdr>
      </w:pPr>
      <w:r>
        <w:t>Phone (home) ______________________________ (cell)    _________</w:t>
      </w:r>
      <w:r w:rsidR="00871F02">
        <w:t>_____</w:t>
      </w:r>
      <w:r>
        <w:t>_________________</w:t>
      </w:r>
    </w:p>
    <w:p w:rsidR="00F702C0" w:rsidRDefault="00F702C0">
      <w:r>
        <w:t>Title of Webinar:  _____________________________________________________</w:t>
      </w:r>
      <w:r w:rsidR="00871F02">
        <w:t>____</w:t>
      </w:r>
      <w:r>
        <w:t>________</w:t>
      </w:r>
    </w:p>
    <w:p w:rsidR="00F702C0" w:rsidRDefault="00F702C0">
      <w:r>
        <w:t>Name of Webinar Presenter/Facilitator: __________________________________________</w:t>
      </w:r>
      <w:r w:rsidR="00871F02">
        <w:t>____</w:t>
      </w:r>
      <w:r>
        <w:t>_</w:t>
      </w:r>
    </w:p>
    <w:p w:rsidR="00F702C0" w:rsidRDefault="00F702C0">
      <w:r>
        <w:t xml:space="preserve">Webinar Sponsored/Offered </w:t>
      </w:r>
      <w:r w:rsidR="00807276">
        <w:t>by:</w:t>
      </w:r>
      <w:r>
        <w:t xml:space="preserve">  _______________________________________________</w:t>
      </w:r>
      <w:r w:rsidR="00871F02">
        <w:t>_____</w:t>
      </w:r>
      <w:r>
        <w:t>_</w:t>
      </w:r>
    </w:p>
    <w:p w:rsidR="00807276" w:rsidRDefault="00F702C0" w:rsidP="00807276">
      <w:pPr>
        <w:pBdr>
          <w:bottom w:val="dotted" w:sz="24" w:space="1" w:color="auto"/>
        </w:pBdr>
      </w:pPr>
      <w:r>
        <w:t>Length of Webinar: __________</w:t>
      </w:r>
      <w:r w:rsidR="00807276">
        <w:t>_ Date</w:t>
      </w:r>
      <w:r>
        <w:t xml:space="preserve"> of you</w:t>
      </w:r>
      <w:r w:rsidR="00807276">
        <w:t>r</w:t>
      </w:r>
      <w:r>
        <w:t xml:space="preserve"> Participation in the Webinar: ____</w:t>
      </w:r>
      <w:r w:rsidR="00871F02">
        <w:t>____</w:t>
      </w:r>
      <w:r>
        <w:t>__________</w:t>
      </w:r>
    </w:p>
    <w:p w:rsidR="00F702C0" w:rsidRDefault="00F702C0">
      <w:r>
        <w:t>Summary of Learning Experience</w:t>
      </w:r>
    </w:p>
    <w:p w:rsidR="00F702C0" w:rsidRDefault="00F702C0">
      <w:r>
        <w:t>Describe the main focus of the Webinar (2 or 3 sentenced)</w:t>
      </w:r>
    </w:p>
    <w:p w:rsidR="00F702C0" w:rsidRDefault="00F702C0"/>
    <w:p w:rsidR="00F702C0" w:rsidRDefault="00F702C0"/>
    <w:p w:rsidR="00F702C0" w:rsidRDefault="00F702C0">
      <w:r>
        <w:t>Identify 3 to 5 key insights from the Webinar</w:t>
      </w:r>
    </w:p>
    <w:p w:rsidR="00F702C0" w:rsidRDefault="00F702C0">
      <w:r>
        <w:t>1.</w:t>
      </w:r>
    </w:p>
    <w:p w:rsidR="00F702C0" w:rsidRDefault="00F702C0">
      <w:r>
        <w:t>2.</w:t>
      </w:r>
    </w:p>
    <w:p w:rsidR="00F702C0" w:rsidRDefault="00F702C0">
      <w:r>
        <w:t>3.</w:t>
      </w:r>
    </w:p>
    <w:p w:rsidR="00F702C0" w:rsidRDefault="00F702C0">
      <w:r>
        <w:t>4.</w:t>
      </w:r>
    </w:p>
    <w:p w:rsidR="00F702C0" w:rsidRDefault="00F702C0">
      <w:r>
        <w:t>5.</w:t>
      </w:r>
    </w:p>
    <w:p w:rsidR="00F702C0" w:rsidRDefault="00F702C0">
      <w:r>
        <w:t xml:space="preserve">Summarize </w:t>
      </w:r>
      <w:r w:rsidR="00807276">
        <w:t>what implications</w:t>
      </w:r>
      <w:r>
        <w:t xml:space="preserve"> these insights will have on </w:t>
      </w:r>
      <w:r w:rsidR="00807276">
        <w:t>your catechetical ministry (3-5 sentences)</w:t>
      </w:r>
    </w:p>
    <w:p w:rsidR="001E637B" w:rsidRDefault="001E637B"/>
    <w:p w:rsidR="001E637B" w:rsidRDefault="001E637B"/>
    <w:p w:rsidR="001E637B" w:rsidRDefault="001E637B"/>
    <w:p w:rsidR="001E637B" w:rsidRDefault="001E637B"/>
    <w:p w:rsidR="001E637B" w:rsidRDefault="001E637B"/>
    <w:p w:rsidR="001E637B" w:rsidRDefault="001E637B"/>
    <w:p w:rsidR="001E637B" w:rsidRDefault="001E637B" w:rsidP="001E637B">
      <w:pPr>
        <w:ind w:left="5040" w:firstLine="720"/>
        <w:rPr>
          <w:sz w:val="16"/>
          <w:szCs w:val="16"/>
        </w:rPr>
      </w:pPr>
    </w:p>
    <w:p w:rsidR="001E637B" w:rsidRDefault="001E637B" w:rsidP="001E637B">
      <w:pPr>
        <w:ind w:left="5040" w:firstLine="720"/>
        <w:rPr>
          <w:sz w:val="16"/>
          <w:szCs w:val="16"/>
        </w:rPr>
      </w:pPr>
    </w:p>
    <w:p w:rsidR="001E637B" w:rsidRPr="001E637B" w:rsidRDefault="001E637B" w:rsidP="001E637B">
      <w:pPr>
        <w:ind w:left="5040" w:firstLine="720"/>
        <w:rPr>
          <w:sz w:val="16"/>
          <w:szCs w:val="16"/>
        </w:rPr>
      </w:pPr>
      <w:r w:rsidRPr="001E637B">
        <w:rPr>
          <w:sz w:val="16"/>
          <w:szCs w:val="16"/>
        </w:rPr>
        <w:t xml:space="preserve">Adapted from a document produced by Joe </w:t>
      </w:r>
      <w:proofErr w:type="spellStart"/>
      <w:r w:rsidRPr="001E637B">
        <w:rPr>
          <w:sz w:val="16"/>
          <w:szCs w:val="16"/>
        </w:rPr>
        <w:t>Paprocki</w:t>
      </w:r>
      <w:proofErr w:type="spellEnd"/>
    </w:p>
    <w:sectPr w:rsidR="001E637B" w:rsidRPr="001E637B" w:rsidSect="001E637B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0"/>
    <w:rsid w:val="00021B81"/>
    <w:rsid w:val="001E637B"/>
    <w:rsid w:val="00322090"/>
    <w:rsid w:val="003F6BE7"/>
    <w:rsid w:val="00443BAA"/>
    <w:rsid w:val="005A5441"/>
    <w:rsid w:val="006361CC"/>
    <w:rsid w:val="006A28DB"/>
    <w:rsid w:val="00807276"/>
    <w:rsid w:val="00871F02"/>
    <w:rsid w:val="00E6608D"/>
    <w:rsid w:val="00F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4229D-DE42-4A6D-8D62-DDAAF6A3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Marge Babcock</cp:lastModifiedBy>
  <cp:revision>2</cp:revision>
  <cp:lastPrinted>2016-08-09T15:36:00Z</cp:lastPrinted>
  <dcterms:created xsi:type="dcterms:W3CDTF">2019-05-08T21:31:00Z</dcterms:created>
  <dcterms:modified xsi:type="dcterms:W3CDTF">2019-05-08T21:31:00Z</dcterms:modified>
</cp:coreProperties>
</file>